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91C55" w14:textId="7C781F3B" w:rsidR="0034161C" w:rsidRPr="001B32BD" w:rsidRDefault="008D4488" w:rsidP="001B32BD">
      <w:pPr>
        <w:jc w:val="center"/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Dott. Oreste Sabatino</w:t>
      </w:r>
    </w:p>
    <w:p w14:paraId="05AC300B" w14:textId="45727A8C" w:rsidR="008D4488" w:rsidRPr="001B32BD" w:rsidRDefault="008D4488">
      <w:pPr>
        <w:rPr>
          <w:rFonts w:ascii="Garamond" w:hAnsi="Garamond"/>
          <w:b/>
          <w:bCs/>
          <w:sz w:val="28"/>
          <w:szCs w:val="28"/>
          <w:u w:val="single"/>
        </w:rPr>
      </w:pPr>
      <w:r w:rsidRPr="001B32BD">
        <w:rPr>
          <w:rFonts w:ascii="Garamond" w:hAnsi="Garamond"/>
          <w:b/>
          <w:bCs/>
          <w:sz w:val="28"/>
          <w:szCs w:val="28"/>
          <w:u w:val="single"/>
        </w:rPr>
        <w:t>CURRICULUM DELLE ATTIVIT</w:t>
      </w:r>
      <w:r w:rsidRPr="001B32BD">
        <w:rPr>
          <w:rFonts w:ascii="Garamond" w:hAnsi="Garamond" w:cstheme="minorHAnsi"/>
          <w:b/>
          <w:bCs/>
          <w:sz w:val="28"/>
          <w:szCs w:val="28"/>
          <w:u w:val="single"/>
        </w:rPr>
        <w:t>À</w:t>
      </w:r>
      <w:r w:rsidRPr="001B32BD">
        <w:rPr>
          <w:rFonts w:ascii="Garamond" w:hAnsi="Garamond"/>
          <w:b/>
          <w:bCs/>
          <w:sz w:val="28"/>
          <w:szCs w:val="28"/>
          <w:u w:val="single"/>
        </w:rPr>
        <w:t xml:space="preserve"> PROFESSIONALE E DELLE PUBBLICAZIONI</w:t>
      </w:r>
    </w:p>
    <w:p w14:paraId="14CC804F" w14:textId="0463254E" w:rsidR="008D4488" w:rsidRPr="001B32BD" w:rsidRDefault="008D4488">
      <w:pPr>
        <w:rPr>
          <w:rFonts w:ascii="Garamond" w:hAnsi="Garamond"/>
          <w:sz w:val="28"/>
          <w:szCs w:val="28"/>
          <w:u w:val="single"/>
        </w:rPr>
      </w:pPr>
    </w:p>
    <w:p w14:paraId="6A9AC334" w14:textId="12F1135A" w:rsidR="008D4488" w:rsidRPr="001B32BD" w:rsidRDefault="008D4488">
      <w:pPr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Oreste Sabatino</w:t>
      </w:r>
    </w:p>
    <w:p w14:paraId="45803152" w14:textId="17794D54" w:rsidR="008D4488" w:rsidRPr="001B32BD" w:rsidRDefault="008D4488">
      <w:pPr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Dottore in Giurisprudenza e laureato all’Università di Pisa.</w:t>
      </w:r>
    </w:p>
    <w:p w14:paraId="23983FFF" w14:textId="48C99796" w:rsidR="008D4488" w:rsidRPr="001B32BD" w:rsidRDefault="008D4488">
      <w:pPr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Da gennaio 2020 collabora con gli Studi Legali Macrì e Barbuto presso i quali svolge la pratica forense.</w:t>
      </w:r>
    </w:p>
    <w:p w14:paraId="728AF1B2" w14:textId="4B7366C5" w:rsidR="008D4488" w:rsidRPr="001B32BD" w:rsidRDefault="008D4488">
      <w:pPr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Da ottobre 2020 collabora con lo Studio Legale Carrozza Pignatelli presso il quale svolge la pratica forense.</w:t>
      </w:r>
    </w:p>
    <w:p w14:paraId="6FF394A7" w14:textId="4E863B90" w:rsidR="001B32BD" w:rsidRPr="001B32BD" w:rsidRDefault="008D4488" w:rsidP="001B32BD">
      <w:pPr>
        <w:jc w:val="center"/>
        <w:rPr>
          <w:rFonts w:ascii="Garamond" w:hAnsi="Garamond" w:cstheme="minorHAnsi"/>
          <w:sz w:val="24"/>
          <w:szCs w:val="24"/>
        </w:rPr>
      </w:pPr>
      <w:r w:rsidRPr="001B32BD">
        <w:rPr>
          <w:rFonts w:ascii="Garamond" w:hAnsi="Garamond" w:cstheme="minorHAnsi"/>
          <w:sz w:val="24"/>
          <w:szCs w:val="24"/>
        </w:rPr>
        <w:t>***</w:t>
      </w:r>
      <w:r w:rsidRPr="001B32BD">
        <w:rPr>
          <w:rFonts w:ascii="Garamond" w:hAnsi="Garamond" w:cstheme="minorHAnsi"/>
          <w:sz w:val="24"/>
          <w:szCs w:val="24"/>
        </w:rPr>
        <w:t>*</w:t>
      </w:r>
    </w:p>
    <w:p w14:paraId="692B35D2" w14:textId="49FDC1B3" w:rsidR="001B32BD" w:rsidRPr="001B32BD" w:rsidRDefault="008D4488" w:rsidP="008D4488">
      <w:pPr>
        <w:rPr>
          <w:rFonts w:ascii="Garamond" w:hAnsi="Garamond"/>
          <w:b/>
          <w:bCs/>
          <w:sz w:val="24"/>
          <w:szCs w:val="24"/>
        </w:rPr>
      </w:pPr>
      <w:r w:rsidRPr="001B32BD">
        <w:rPr>
          <w:rFonts w:ascii="Garamond" w:hAnsi="Garamond"/>
          <w:b/>
          <w:bCs/>
          <w:sz w:val="24"/>
          <w:szCs w:val="24"/>
        </w:rPr>
        <w:t xml:space="preserve">Sommario: A. Anagrafica – B. Percorso formativo e attività professionale – C. </w:t>
      </w:r>
      <w:r w:rsidR="001B32BD" w:rsidRPr="001B32BD">
        <w:rPr>
          <w:rFonts w:ascii="Garamond" w:hAnsi="Garamond"/>
          <w:b/>
          <w:bCs/>
          <w:sz w:val="24"/>
          <w:szCs w:val="24"/>
        </w:rPr>
        <w:t>Competenze</w:t>
      </w:r>
    </w:p>
    <w:p w14:paraId="460B89EA" w14:textId="44BF63F8" w:rsidR="008D4488" w:rsidRPr="001B32BD" w:rsidRDefault="008D4488" w:rsidP="008D4488">
      <w:pPr>
        <w:pStyle w:val="Paragrafoelenco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1B32BD">
        <w:rPr>
          <w:rFonts w:ascii="Garamond" w:hAnsi="Garamond"/>
          <w:b/>
          <w:bCs/>
          <w:sz w:val="24"/>
          <w:szCs w:val="24"/>
          <w:u w:val="single"/>
        </w:rPr>
        <w:t>ANAGRAFICA</w:t>
      </w:r>
    </w:p>
    <w:p w14:paraId="7D6AF2C3" w14:textId="01D41FB5" w:rsidR="008D4488" w:rsidRPr="001B32BD" w:rsidRDefault="008D4488" w:rsidP="001B32BD">
      <w:pPr>
        <w:spacing w:after="0"/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NOME: Oreste</w:t>
      </w:r>
    </w:p>
    <w:p w14:paraId="41D1236B" w14:textId="732A030A" w:rsidR="008D4488" w:rsidRPr="001B32BD" w:rsidRDefault="008D4488" w:rsidP="001B32BD">
      <w:pPr>
        <w:spacing w:after="0"/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COGNOME: Sabatino</w:t>
      </w:r>
    </w:p>
    <w:p w14:paraId="2DC383E1" w14:textId="2544AD58" w:rsidR="008D4488" w:rsidRPr="001B32BD" w:rsidRDefault="008D4488" w:rsidP="001B32BD">
      <w:pPr>
        <w:spacing w:after="0"/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LUOGO E DATA DI NASCITA: Cariati (Cs), 14.12.1993</w:t>
      </w:r>
    </w:p>
    <w:p w14:paraId="56BACD3A" w14:textId="15E1B533" w:rsidR="008D4488" w:rsidRPr="001B32BD" w:rsidRDefault="008D4488" w:rsidP="001B32BD">
      <w:pPr>
        <w:spacing w:after="0"/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E – MAIL: oreste.sabatino@hotmail.it</w:t>
      </w:r>
    </w:p>
    <w:p w14:paraId="762AA131" w14:textId="1A11505D" w:rsidR="008D4488" w:rsidRPr="001B32BD" w:rsidRDefault="008D4488" w:rsidP="001B32BD">
      <w:pPr>
        <w:spacing w:after="0"/>
        <w:rPr>
          <w:rFonts w:ascii="Garamond" w:hAnsi="Garamond"/>
          <w:sz w:val="24"/>
          <w:szCs w:val="24"/>
          <w:lang w:val="en-US"/>
        </w:rPr>
      </w:pPr>
      <w:r w:rsidRPr="001B32BD">
        <w:rPr>
          <w:rFonts w:ascii="Garamond" w:hAnsi="Garamond"/>
          <w:sz w:val="24"/>
          <w:szCs w:val="24"/>
          <w:lang w:val="en-US"/>
        </w:rPr>
        <w:t>C.F: SBTRST93T14B774B</w:t>
      </w:r>
    </w:p>
    <w:p w14:paraId="75427C31" w14:textId="17FCF33C" w:rsidR="001B32BD" w:rsidRPr="009A3E91" w:rsidRDefault="008D4488" w:rsidP="009A3E91">
      <w:pPr>
        <w:pStyle w:val="Paragrafoelenco"/>
        <w:ind w:left="360"/>
        <w:jc w:val="center"/>
        <w:rPr>
          <w:rFonts w:ascii="Garamond" w:hAnsi="Garamond"/>
          <w:sz w:val="24"/>
          <w:szCs w:val="24"/>
          <w:lang w:val="en-US"/>
        </w:rPr>
      </w:pPr>
      <w:r w:rsidRPr="001B32BD">
        <w:rPr>
          <w:rFonts w:ascii="Garamond" w:hAnsi="Garamond"/>
          <w:sz w:val="24"/>
          <w:szCs w:val="24"/>
          <w:lang w:val="en-US"/>
        </w:rPr>
        <w:t>****</w:t>
      </w:r>
    </w:p>
    <w:p w14:paraId="1439B864" w14:textId="77777777" w:rsidR="009A3E91" w:rsidRPr="001B32BD" w:rsidRDefault="009A3E91" w:rsidP="008D4488">
      <w:pPr>
        <w:pStyle w:val="Paragrafoelenco"/>
        <w:ind w:left="360"/>
        <w:jc w:val="center"/>
        <w:rPr>
          <w:rFonts w:ascii="Garamond" w:hAnsi="Garamond"/>
          <w:sz w:val="24"/>
          <w:szCs w:val="24"/>
          <w:lang w:val="en-US"/>
        </w:rPr>
      </w:pPr>
    </w:p>
    <w:p w14:paraId="1DFEA0BB" w14:textId="60B9104D" w:rsidR="008D4488" w:rsidRPr="009A3E91" w:rsidRDefault="00301541" w:rsidP="00301541">
      <w:pPr>
        <w:pStyle w:val="Paragrafoelenco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9A3E91">
        <w:rPr>
          <w:rFonts w:ascii="Garamond" w:hAnsi="Garamond"/>
          <w:b/>
          <w:bCs/>
          <w:sz w:val="24"/>
          <w:szCs w:val="24"/>
          <w:u w:val="single"/>
        </w:rPr>
        <w:t>PERCORSO FORMATIVO E ATTIVIT</w:t>
      </w:r>
      <w:r w:rsidRPr="009A3E91">
        <w:rPr>
          <w:rFonts w:ascii="Garamond" w:hAnsi="Garamond"/>
          <w:b/>
          <w:bCs/>
          <w:sz w:val="24"/>
          <w:szCs w:val="24"/>
          <w:u w:val="single"/>
        </w:rPr>
        <w:t>À</w:t>
      </w:r>
      <w:r w:rsidRPr="009A3E91">
        <w:rPr>
          <w:rFonts w:ascii="Garamond" w:hAnsi="Garamond"/>
          <w:b/>
          <w:bCs/>
          <w:sz w:val="24"/>
          <w:szCs w:val="24"/>
          <w:u w:val="single"/>
        </w:rPr>
        <w:t xml:space="preserve"> PROFESSIONALE</w:t>
      </w:r>
    </w:p>
    <w:p w14:paraId="4F2AA69E" w14:textId="489F8A8D" w:rsidR="00301541" w:rsidRPr="001B32BD" w:rsidRDefault="00301541" w:rsidP="00301541">
      <w:pPr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 xml:space="preserve">17.12.2019: conseguimento del diploma di Laurea Magistrale in Giurisprudenza presso l’Università di Pisa A.A 2018/2019 con una tesi in Diritto Costituzionale dal titolo </w:t>
      </w:r>
      <w:r w:rsidRPr="001B32BD">
        <w:rPr>
          <w:rFonts w:ascii="Garamond" w:hAnsi="Garamond"/>
          <w:i/>
          <w:iCs/>
          <w:sz w:val="24"/>
          <w:szCs w:val="24"/>
        </w:rPr>
        <w:t xml:space="preserve">La potestà concorrente tra Stato e Regioni in materia di ricerca scientifica e tecnologica e sostegno all’innovazione per i settori produttivi </w:t>
      </w:r>
      <w:r w:rsidRPr="001B32BD">
        <w:rPr>
          <w:rFonts w:ascii="Garamond" w:hAnsi="Garamond"/>
          <w:sz w:val="24"/>
          <w:szCs w:val="24"/>
        </w:rPr>
        <w:t xml:space="preserve">(relatore: Prof. Andrea </w:t>
      </w:r>
      <w:proofErr w:type="spellStart"/>
      <w:r w:rsidRPr="001B32BD">
        <w:rPr>
          <w:rFonts w:ascii="Garamond" w:hAnsi="Garamond"/>
          <w:sz w:val="24"/>
          <w:szCs w:val="24"/>
        </w:rPr>
        <w:t>Pertici</w:t>
      </w:r>
      <w:proofErr w:type="spellEnd"/>
      <w:r w:rsidRPr="001B32BD">
        <w:rPr>
          <w:rFonts w:ascii="Garamond" w:hAnsi="Garamond"/>
          <w:sz w:val="24"/>
          <w:szCs w:val="24"/>
        </w:rPr>
        <w:t>)</w:t>
      </w:r>
    </w:p>
    <w:p w14:paraId="2B931E69" w14:textId="7068426D" w:rsidR="00301541" w:rsidRPr="001B32BD" w:rsidRDefault="00301541" w:rsidP="00301541">
      <w:pPr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15.01.2020 – oggi: svolgimento della pratica forense presso gli Studi legali Macrì e Barbuto;</w:t>
      </w:r>
    </w:p>
    <w:p w14:paraId="6AC94ED3" w14:textId="2C3A2649" w:rsidR="00301541" w:rsidRPr="001B32BD" w:rsidRDefault="00301541" w:rsidP="00301541">
      <w:pPr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 xml:space="preserve">11.06.2020: </w:t>
      </w:r>
      <w:proofErr w:type="spellStart"/>
      <w:r w:rsidRPr="001B32BD">
        <w:rPr>
          <w:rFonts w:ascii="Garamond" w:hAnsi="Garamond"/>
          <w:sz w:val="24"/>
          <w:szCs w:val="24"/>
        </w:rPr>
        <w:t>Contamination</w:t>
      </w:r>
      <w:proofErr w:type="spellEnd"/>
      <w:r w:rsidRPr="001B32BD">
        <w:rPr>
          <w:rFonts w:ascii="Garamond" w:hAnsi="Garamond"/>
          <w:sz w:val="24"/>
          <w:szCs w:val="24"/>
        </w:rPr>
        <w:t xml:space="preserve"> Lab – Università di Pisa, completamento percorso di formazione e presentazione progetto d’impresa </w:t>
      </w:r>
      <w:proofErr w:type="spellStart"/>
      <w:r w:rsidRPr="001B32BD">
        <w:rPr>
          <w:rFonts w:ascii="Garamond" w:hAnsi="Garamond"/>
          <w:sz w:val="24"/>
          <w:szCs w:val="24"/>
        </w:rPr>
        <w:t>MoWu</w:t>
      </w:r>
      <w:proofErr w:type="spellEnd"/>
      <w:r w:rsidRPr="001B32BD">
        <w:rPr>
          <w:rFonts w:ascii="Garamond" w:hAnsi="Garamond"/>
          <w:sz w:val="24"/>
          <w:szCs w:val="24"/>
        </w:rPr>
        <w:t xml:space="preserve"> in </w:t>
      </w:r>
      <w:proofErr w:type="gramStart"/>
      <w:r w:rsidRPr="001B32BD">
        <w:rPr>
          <w:rFonts w:ascii="Garamond" w:hAnsi="Garamond"/>
          <w:sz w:val="24"/>
          <w:szCs w:val="24"/>
        </w:rPr>
        <w:t>team</w:t>
      </w:r>
      <w:proofErr w:type="gramEnd"/>
    </w:p>
    <w:p w14:paraId="39FFB8AA" w14:textId="5E0C0562" w:rsidR="001B32BD" w:rsidRPr="001B32BD" w:rsidRDefault="001B32BD" w:rsidP="00301541">
      <w:pPr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12.10.2020 – oggi: svolgimento della pratica forense presso lo Studio legale Carrozza Pignatelli.</w:t>
      </w:r>
    </w:p>
    <w:p w14:paraId="0211BA39" w14:textId="77777777" w:rsidR="009A3E91" w:rsidRDefault="009A3E91" w:rsidP="00301541">
      <w:pPr>
        <w:rPr>
          <w:rFonts w:ascii="Garamond" w:hAnsi="Garamond"/>
          <w:b/>
          <w:bCs/>
          <w:sz w:val="24"/>
          <w:szCs w:val="24"/>
          <w:u w:val="single"/>
        </w:rPr>
      </w:pPr>
    </w:p>
    <w:p w14:paraId="17F63F21" w14:textId="6E926AA2" w:rsidR="001B32BD" w:rsidRPr="001B32BD" w:rsidRDefault="001B32BD" w:rsidP="00301541">
      <w:pPr>
        <w:rPr>
          <w:rFonts w:ascii="Garamond" w:hAnsi="Garamond"/>
          <w:b/>
          <w:bCs/>
          <w:sz w:val="24"/>
          <w:szCs w:val="24"/>
          <w:u w:val="single"/>
        </w:rPr>
      </w:pPr>
      <w:r w:rsidRPr="001B32BD">
        <w:rPr>
          <w:rFonts w:ascii="Garamond" w:hAnsi="Garamond"/>
          <w:b/>
          <w:bCs/>
          <w:sz w:val="24"/>
          <w:szCs w:val="24"/>
          <w:u w:val="single"/>
        </w:rPr>
        <w:t xml:space="preserve">C. COMPETENZE </w:t>
      </w:r>
    </w:p>
    <w:p w14:paraId="29A65DDF" w14:textId="27AD2DC2" w:rsidR="001B32BD" w:rsidRPr="001B32BD" w:rsidRDefault="001B32BD" w:rsidP="00301541">
      <w:pPr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 xml:space="preserve">Maggio 2012: </w:t>
      </w:r>
      <w:proofErr w:type="spellStart"/>
      <w:r w:rsidRPr="001B32BD">
        <w:rPr>
          <w:rFonts w:ascii="Garamond" w:hAnsi="Garamond"/>
          <w:sz w:val="24"/>
          <w:szCs w:val="24"/>
        </w:rPr>
        <w:t>European</w:t>
      </w:r>
      <w:proofErr w:type="spellEnd"/>
      <w:r w:rsidRPr="001B32BD">
        <w:rPr>
          <w:rFonts w:ascii="Garamond" w:hAnsi="Garamond"/>
          <w:sz w:val="24"/>
          <w:szCs w:val="24"/>
        </w:rPr>
        <w:t xml:space="preserve"> Computer </w:t>
      </w:r>
      <w:proofErr w:type="spellStart"/>
      <w:r w:rsidRPr="001B32BD">
        <w:rPr>
          <w:rFonts w:ascii="Garamond" w:hAnsi="Garamond"/>
          <w:sz w:val="24"/>
          <w:szCs w:val="24"/>
        </w:rPr>
        <w:t>Driving</w:t>
      </w:r>
      <w:proofErr w:type="spellEnd"/>
      <w:r w:rsidRPr="001B32BD">
        <w:rPr>
          <w:rFonts w:ascii="Garamond" w:hAnsi="Garamond"/>
          <w:sz w:val="24"/>
          <w:szCs w:val="24"/>
        </w:rPr>
        <w:t xml:space="preserve"> License (ECDL)</w:t>
      </w:r>
    </w:p>
    <w:p w14:paraId="39C12459" w14:textId="5D9C37E9" w:rsidR="001B32BD" w:rsidRPr="001B32BD" w:rsidRDefault="001B32BD" w:rsidP="00301541">
      <w:pPr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Luglio 2019: Inglese B1+, CLI – Università di Pisa</w:t>
      </w:r>
    </w:p>
    <w:p w14:paraId="4D19D6A3" w14:textId="34FACDE7" w:rsidR="001B32BD" w:rsidRDefault="001B32BD" w:rsidP="00301541">
      <w:pPr>
        <w:rPr>
          <w:rFonts w:ascii="Garamond" w:hAnsi="Garamond"/>
          <w:sz w:val="24"/>
          <w:szCs w:val="24"/>
        </w:rPr>
      </w:pPr>
      <w:r w:rsidRPr="001B32BD">
        <w:rPr>
          <w:rFonts w:ascii="Garamond" w:hAnsi="Garamond"/>
          <w:sz w:val="24"/>
          <w:szCs w:val="24"/>
        </w:rPr>
        <w:t>Dicembre 2019: Samsung Innovation Camp – Corso online su competenze digitali</w:t>
      </w:r>
    </w:p>
    <w:p w14:paraId="7FE28CB2" w14:textId="77777777" w:rsidR="009A3E91" w:rsidRDefault="009A3E91" w:rsidP="009A3E91">
      <w:pPr>
        <w:rPr>
          <w:rFonts w:ascii="Garamond" w:hAnsi="Garamond"/>
          <w:sz w:val="24"/>
          <w:szCs w:val="24"/>
        </w:rPr>
      </w:pPr>
    </w:p>
    <w:p w14:paraId="7CB1637E" w14:textId="77777777" w:rsidR="009A3E91" w:rsidRDefault="009A3E91" w:rsidP="009A3E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Pisa, 13/10/2020                                                                                                  </w:t>
      </w:r>
    </w:p>
    <w:p w14:paraId="674DF18D" w14:textId="056391B3" w:rsidR="00301541" w:rsidRPr="001B32BD" w:rsidRDefault="009A3E91" w:rsidP="009A3E91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Dott. Oreste Sabatino</w:t>
      </w:r>
    </w:p>
    <w:sectPr w:rsidR="00301541" w:rsidRPr="001B3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D57D3"/>
    <w:multiLevelType w:val="hybridMultilevel"/>
    <w:tmpl w:val="39B672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57137"/>
    <w:multiLevelType w:val="hybridMultilevel"/>
    <w:tmpl w:val="88D4BDDA"/>
    <w:lvl w:ilvl="0" w:tplc="06949A1C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8"/>
    <w:rsid w:val="001B32BD"/>
    <w:rsid w:val="00301541"/>
    <w:rsid w:val="0034161C"/>
    <w:rsid w:val="008D4488"/>
    <w:rsid w:val="009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0A23"/>
  <w15:chartTrackingRefBased/>
  <w15:docId w15:val="{B74F2202-2179-45BD-B03E-0BA0128B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Sabatino</dc:creator>
  <cp:keywords/>
  <dc:description/>
  <cp:lastModifiedBy>Oreste Sabatino</cp:lastModifiedBy>
  <cp:revision>1</cp:revision>
  <dcterms:created xsi:type="dcterms:W3CDTF">2020-10-13T08:36:00Z</dcterms:created>
  <dcterms:modified xsi:type="dcterms:W3CDTF">2020-10-13T09:10:00Z</dcterms:modified>
</cp:coreProperties>
</file>